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E6E2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E6E2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BGysMPnE51kz+Q/QfnA4opeO4x3m4y+KH43iO5ETGQnRr8Y1mx3PXx7XHOihyYRAN+y+OxcFOGgNL8m8U0ZxA==" w:salt="bWT/lM7sgb8ISsfY5d0Ho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6E25"/>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7198927-E104-4999-8079-1CB2A6DD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2.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8CF784-DB33-45C3-AE0F-FF4F9BCCB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4C7FAB-48A4-40F8-86AC-24F2C058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